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F584" w14:textId="0E4502AC" w:rsidR="007C3A0C" w:rsidRPr="00D37B67" w:rsidRDefault="00D37B67" w:rsidP="00D37B6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2D9E30" wp14:editId="47CC78C9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5731510" cy="3319145"/>
            <wp:effectExtent l="0" t="0" r="2540" b="14605"/>
            <wp:wrapTight wrapText="bothSides">
              <wp:wrapPolygon edited="0">
                <wp:start x="0" y="0"/>
                <wp:lineTo x="0" y="21571"/>
                <wp:lineTo x="21538" y="21571"/>
                <wp:lineTo x="21538" y="0"/>
                <wp:lineTo x="0" y="0"/>
              </wp:wrapPolygon>
            </wp:wrapTight>
            <wp:docPr id="18502827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E61D264-2F8B-8BFC-3234-95459E2B96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96637D" w:rsidRPr="00ED2404">
        <w:rPr>
          <w:b/>
          <w:bCs/>
          <w:sz w:val="32"/>
          <w:szCs w:val="32"/>
        </w:rPr>
        <w:t xml:space="preserve">Friends and Family </w:t>
      </w:r>
      <w:r w:rsidR="00ED2404">
        <w:rPr>
          <w:b/>
          <w:bCs/>
          <w:sz w:val="32"/>
          <w:szCs w:val="32"/>
        </w:rPr>
        <w:t>Data</w:t>
      </w:r>
      <w:r w:rsidR="0096637D" w:rsidRPr="00ED2404">
        <w:rPr>
          <w:b/>
          <w:bCs/>
          <w:sz w:val="32"/>
          <w:szCs w:val="32"/>
        </w:rPr>
        <w:t>–</w:t>
      </w:r>
      <w:r w:rsidR="00E70DD1">
        <w:rPr>
          <w:b/>
          <w:bCs/>
          <w:sz w:val="32"/>
          <w:szCs w:val="32"/>
        </w:rPr>
        <w:t>July</w:t>
      </w:r>
      <w:r w:rsidR="0096637D" w:rsidRPr="00ED2404">
        <w:rPr>
          <w:b/>
          <w:bCs/>
          <w:sz w:val="32"/>
          <w:szCs w:val="32"/>
        </w:rPr>
        <w:t>-</w:t>
      </w:r>
      <w:r w:rsidR="00C924BC">
        <w:rPr>
          <w:b/>
          <w:bCs/>
          <w:sz w:val="32"/>
          <w:szCs w:val="32"/>
        </w:rPr>
        <w:t>202</w:t>
      </w:r>
      <w:r w:rsidR="00E70DD1">
        <w:rPr>
          <w:b/>
          <w:bCs/>
          <w:sz w:val="32"/>
          <w:szCs w:val="32"/>
        </w:rPr>
        <w:t>5</w:t>
      </w:r>
    </w:p>
    <w:p w14:paraId="10250DF3" w14:textId="7CF9D96E" w:rsidR="00C514C8" w:rsidRPr="00507D77" w:rsidRDefault="00624AB7" w:rsidP="00C924BC">
      <w:r w:rsidRPr="00624AB7">
        <w:rPr>
          <w:noProof/>
        </w:rPr>
        <w:drawing>
          <wp:anchor distT="0" distB="0" distL="114300" distR="114300" simplePos="0" relativeHeight="251662336" behindDoc="0" locked="0" layoutInCell="1" allowOverlap="1" wp14:anchorId="72C1F3A8" wp14:editId="53C8BDDF">
            <wp:simplePos x="0" y="0"/>
            <wp:positionH relativeFrom="margin">
              <wp:align>right</wp:align>
            </wp:positionH>
            <wp:positionV relativeFrom="paragraph">
              <wp:posOffset>5556514</wp:posOffset>
            </wp:positionV>
            <wp:extent cx="5189517" cy="2915473"/>
            <wp:effectExtent l="0" t="0" r="0" b="0"/>
            <wp:wrapSquare wrapText="bothSides"/>
            <wp:docPr id="1865875697" name="Picture 1" descr="A close up of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875697" name="Picture 1" descr="A close up of word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517" cy="2915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B6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107E9" wp14:editId="33E2A7DB">
                <wp:simplePos x="0" y="0"/>
                <wp:positionH relativeFrom="column">
                  <wp:posOffset>3219450</wp:posOffset>
                </wp:positionH>
                <wp:positionV relativeFrom="paragraph">
                  <wp:posOffset>3688080</wp:posOffset>
                </wp:positionV>
                <wp:extent cx="2971800" cy="1809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877794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809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4E092" w14:textId="3A65AB3D" w:rsidR="00ED2404" w:rsidRDefault="00ED2404" w:rsidP="00ED24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2404">
                              <w:rPr>
                                <w:b/>
                                <w:bCs/>
                              </w:rPr>
                              <w:t>Summary of Patient Comments</w:t>
                            </w:r>
                          </w:p>
                          <w:p w14:paraId="58BCFA16" w14:textId="0E41CCB9" w:rsidR="00AB4BF9" w:rsidRDefault="007C14E1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="00624AB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So helpful and really friendly</w:t>
                            </w:r>
                            <w:r w:rsidR="00012D3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261FA594" w14:textId="0B3BC31C" w:rsidR="007C14E1" w:rsidRDefault="00AB4BF9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="00624AB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The PA was very thorough and efficient</w:t>
                            </w:r>
                            <w:r w:rsidR="00012D3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6A43049A" w14:textId="52DD4A30" w:rsidR="00AB4BF9" w:rsidRDefault="00AB4BF9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="00624AB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Nurse made me comfortable before bloods taken</w:t>
                            </w:r>
                            <w:r w:rsidR="00012D3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6B53BF22" w14:textId="1645138E" w:rsidR="00AB4BF9" w:rsidRPr="00AB4BF9" w:rsidRDefault="00AB4BF9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="00624AB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Great GP, very friendly</w:t>
                            </w:r>
                            <w:r w:rsidR="00012D3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107E9" id="Rectangle 1" o:spid="_x0000_s1026" style="position:absolute;margin-left:253.5pt;margin-top:290.4pt;width:234pt;height:1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" fillcolor="white [3201]" strokecolor="black [3213]" strokeweight="1pt">
                <v:textbox>
                  <w:txbxContent>
                    <w:p w14:paraId="3FC4E092" w14:textId="3A65AB3D" w:rsidR="00ED2404" w:rsidRDefault="00ED2404" w:rsidP="00ED2404">
                      <w:pPr>
                        <w:rPr>
                          <w:b/>
                          <w:bCs/>
                        </w:rPr>
                      </w:pPr>
                      <w:r w:rsidRPr="00ED2404">
                        <w:rPr>
                          <w:b/>
                          <w:bCs/>
                        </w:rPr>
                        <w:t>Summary of Patient Comments</w:t>
                      </w:r>
                    </w:p>
                    <w:p w14:paraId="58BCFA16" w14:textId="0E41CCB9" w:rsidR="00AB4BF9" w:rsidRDefault="007C14E1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624AB7">
                        <w:rPr>
                          <w:b/>
                          <w:bCs/>
                          <w:sz w:val="22"/>
                          <w:szCs w:val="22"/>
                        </w:rPr>
                        <w:t>So helpful and really friendly</w:t>
                      </w:r>
                      <w:r w:rsidR="00012D36">
                        <w:rPr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261FA594" w14:textId="0B3BC31C" w:rsidR="007C14E1" w:rsidRDefault="00AB4BF9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624AB7">
                        <w:rPr>
                          <w:b/>
                          <w:bCs/>
                          <w:sz w:val="22"/>
                          <w:szCs w:val="22"/>
                        </w:rPr>
                        <w:t>The PA was very thorough and efficient</w:t>
                      </w:r>
                      <w:r w:rsidR="00012D36">
                        <w:rPr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6A43049A" w14:textId="52DD4A30" w:rsidR="00AB4BF9" w:rsidRDefault="00AB4BF9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624AB7">
                        <w:rPr>
                          <w:b/>
                          <w:bCs/>
                          <w:sz w:val="22"/>
                          <w:szCs w:val="22"/>
                        </w:rPr>
                        <w:t>Nurse made me comfortable before bloods taken</w:t>
                      </w:r>
                      <w:r w:rsidR="00012D36">
                        <w:rPr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6B53BF22" w14:textId="1645138E" w:rsidR="00AB4BF9" w:rsidRPr="00AB4BF9" w:rsidRDefault="00AB4BF9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624AB7">
                        <w:rPr>
                          <w:b/>
                          <w:bCs/>
                          <w:sz w:val="22"/>
                          <w:szCs w:val="22"/>
                        </w:rPr>
                        <w:t>Great GP, very friendly</w:t>
                      </w:r>
                      <w:r w:rsidR="00012D36">
                        <w:rPr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tbl>
      <w:tblPr>
        <w:tblpPr w:leftFromText="180" w:rightFromText="180" w:vertAnchor="text" w:horzAnchor="margin" w:tblpY="96"/>
        <w:tblW w:w="4919" w:type="dxa"/>
        <w:tblLook w:val="04A0" w:firstRow="1" w:lastRow="0" w:firstColumn="1" w:lastColumn="0" w:noHBand="0" w:noVBand="1"/>
      </w:tblPr>
      <w:tblGrid>
        <w:gridCol w:w="2310"/>
        <w:gridCol w:w="1211"/>
        <w:gridCol w:w="1398"/>
      </w:tblGrid>
      <w:tr w:rsidR="003A216A" w:rsidRPr="003A216A" w14:paraId="2209995D" w14:textId="77777777" w:rsidTr="003A216A">
        <w:trPr>
          <w:trHeight w:val="39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AC3968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Responses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233734" w14:textId="48FB16F0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624AB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</w:tr>
      <w:tr w:rsidR="003A216A" w:rsidRPr="003A216A" w14:paraId="72EC7100" w14:textId="77777777" w:rsidTr="003A216A">
        <w:trPr>
          <w:trHeight w:val="378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4599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Very Good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3DCFD" w14:textId="6192F893" w:rsidR="003A216A" w:rsidRPr="003A216A" w:rsidRDefault="00624AB7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1D104" w14:textId="1FE9BD70" w:rsidR="003A216A" w:rsidRPr="003A216A" w:rsidRDefault="00624AB7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7951FE0C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F213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Good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C473" w14:textId="3AD262BF" w:rsidR="003A216A" w:rsidRPr="003A216A" w:rsidRDefault="00624AB7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3723B" w14:textId="21AF3CC5" w:rsidR="003A216A" w:rsidRPr="003A216A" w:rsidRDefault="00624AB7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0E69561A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C108A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Neither good nor poor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35F03" w14:textId="7821DD9D" w:rsidR="003A216A" w:rsidRPr="003A216A" w:rsidRDefault="00624AB7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0F0FA" w14:textId="546F80A6" w:rsidR="003A216A" w:rsidRPr="003A216A" w:rsidRDefault="00624AB7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63FF5DF3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EE85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Poor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64AC" w14:textId="7571E862" w:rsidR="003A216A" w:rsidRPr="003A216A" w:rsidRDefault="00624AB7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9D3CE" w14:textId="30515963" w:rsidR="003A216A" w:rsidRPr="003A216A" w:rsidRDefault="00624AB7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6EFCAC72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247E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Very Poor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8E139" w14:textId="286AA77E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50D50" w14:textId="55B54231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3E758CB6" w14:textId="77777777" w:rsidTr="003A216A">
        <w:trPr>
          <w:trHeight w:val="394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9150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Don’t know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ACA9" w14:textId="32904B33" w:rsidR="003A216A" w:rsidRPr="003A216A" w:rsidRDefault="00623F6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3C050" w14:textId="2FEADB2C" w:rsidR="003A216A" w:rsidRPr="003A216A" w:rsidRDefault="00623F6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</w:tbl>
    <w:p w14:paraId="6AB8AE41" w14:textId="76E9A8B3" w:rsidR="00ED2404" w:rsidRDefault="00ED2404" w:rsidP="00ED2404">
      <w:pPr>
        <w:tabs>
          <w:tab w:val="left" w:pos="7905"/>
        </w:tabs>
        <w:rPr>
          <w:u w:val="single"/>
        </w:rPr>
      </w:pPr>
      <w:r w:rsidRPr="00ED2404">
        <w:rPr>
          <w:u w:val="single"/>
        </w:rPr>
        <w:lastRenderedPageBreak/>
        <w:t>Examples of Comments</w:t>
      </w:r>
    </w:p>
    <w:p w14:paraId="67A27239" w14:textId="338D0DB9" w:rsidR="00624AB7" w:rsidRDefault="00002F3F" w:rsidP="00624AB7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 w:rsidRPr="00B030E4">
        <w:rPr>
          <w:i/>
          <w:iCs/>
          <w:color w:val="00B050"/>
        </w:rPr>
        <w:t>“</w:t>
      </w:r>
      <w:r w:rsidR="00A31EB4">
        <w:rPr>
          <w:i/>
          <w:iCs/>
          <w:color w:val="00B050"/>
        </w:rPr>
        <w:t>I have always found the staff to be pleasant, patient and efficient. I visited the surgery today and the booking in system is so easy and quick to use too.”</w:t>
      </w:r>
    </w:p>
    <w:p w14:paraId="6BC4A3E0" w14:textId="39974EA2" w:rsidR="00A31EB4" w:rsidRDefault="00A31EB4" w:rsidP="00624AB7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>
        <w:rPr>
          <w:i/>
          <w:iCs/>
          <w:color w:val="00B050"/>
        </w:rPr>
        <w:t>“Easy to book appointment via phone. Appointment offered promptly. Doctor saw us on time, good consultation- clear communication. Thank you.”</w:t>
      </w:r>
    </w:p>
    <w:p w14:paraId="69FF2EBA" w14:textId="06E2D990" w:rsidR="00012D36" w:rsidRPr="00242B9C" w:rsidRDefault="00A31EB4" w:rsidP="00242B9C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>
        <w:rPr>
          <w:i/>
          <w:iCs/>
          <w:color w:val="00B050"/>
        </w:rPr>
        <w:t>“</w:t>
      </w:r>
      <w:r w:rsidR="00242B9C">
        <w:rPr>
          <w:i/>
          <w:iCs/>
          <w:color w:val="00B050"/>
        </w:rPr>
        <w:t>Within a short time, I received a call back from a very polite professional lady who put me on triage, to which I was then again shortly afterwards called back by a very polite professional young man who gave me an appointment time. You could not ask for more”.</w:t>
      </w:r>
    </w:p>
    <w:p w14:paraId="30A9F9F1" w14:textId="3F53B626" w:rsidR="00A31EB4" w:rsidRPr="00A31EB4" w:rsidRDefault="00012D36" w:rsidP="00A31EB4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C000" w:themeColor="accent4"/>
        </w:rPr>
      </w:pPr>
      <w:r>
        <w:rPr>
          <w:i/>
          <w:iCs/>
          <w:color w:val="FFC000" w:themeColor="accent4"/>
        </w:rPr>
        <w:t>“</w:t>
      </w:r>
      <w:r w:rsidR="00624AB7">
        <w:rPr>
          <w:i/>
          <w:iCs/>
          <w:color w:val="FFC000" w:themeColor="accent4"/>
        </w:rPr>
        <w:t>Automatic check in. Excellent blood test taken. Poor parking</w:t>
      </w:r>
      <w:r w:rsidR="00A31EB4">
        <w:rPr>
          <w:i/>
          <w:iCs/>
          <w:color w:val="FFC000" w:themeColor="accent4"/>
        </w:rPr>
        <w:t>”</w:t>
      </w:r>
    </w:p>
    <w:p w14:paraId="4D5E2B25" w14:textId="42FD28C7" w:rsidR="00A31EB4" w:rsidRPr="00A31EB4" w:rsidRDefault="00A31EB4" w:rsidP="00A31EB4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C000" w:themeColor="accent4"/>
        </w:rPr>
      </w:pPr>
      <w:r>
        <w:rPr>
          <w:i/>
          <w:iCs/>
          <w:color w:val="FFC000" w:themeColor="accent4"/>
        </w:rPr>
        <w:t>“My personal experiences have been positive except with the phone service”.</w:t>
      </w:r>
    </w:p>
    <w:p w14:paraId="721ADA95" w14:textId="62752B65" w:rsidR="00BD79DB" w:rsidRDefault="009C1250" w:rsidP="00AB4BF9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0000"/>
        </w:rPr>
      </w:pPr>
      <w:r>
        <w:rPr>
          <w:i/>
          <w:iCs/>
          <w:color w:val="FF0000"/>
        </w:rPr>
        <w:t>“</w:t>
      </w:r>
      <w:r w:rsidR="00242B9C">
        <w:rPr>
          <w:i/>
          <w:iCs/>
          <w:color w:val="FF0000"/>
        </w:rPr>
        <w:t>Took my weeks to get appointment. Wait for doctor was 50 mins. GP Consult was good.”</w:t>
      </w:r>
    </w:p>
    <w:p w14:paraId="12D6CA83" w14:textId="097FA454" w:rsidR="00E23EC1" w:rsidRPr="00BD79DB" w:rsidRDefault="00E23EC1" w:rsidP="00A31EB4">
      <w:pPr>
        <w:pStyle w:val="ListParagraph"/>
        <w:tabs>
          <w:tab w:val="left" w:pos="7905"/>
        </w:tabs>
        <w:rPr>
          <w:i/>
          <w:iCs/>
          <w:color w:val="FF0000"/>
        </w:rPr>
      </w:pPr>
    </w:p>
    <w:p w14:paraId="2CEB7A2C" w14:textId="013B0AA2" w:rsidR="00284F14" w:rsidRDefault="002213E8" w:rsidP="00A570AD">
      <w:pPr>
        <w:tabs>
          <w:tab w:val="left" w:pos="7905"/>
        </w:tabs>
        <w:rPr>
          <w:color w:val="00B0F0"/>
        </w:rPr>
      </w:pPr>
      <w:r>
        <w:rPr>
          <w:color w:val="00B0F0"/>
        </w:rPr>
        <w:t>The Formby Village Surgery Feedback-</w:t>
      </w:r>
    </w:p>
    <w:p w14:paraId="23E2C89E" w14:textId="77777777" w:rsidR="00463514" w:rsidRDefault="00463514" w:rsidP="00463514">
      <w:pPr>
        <w:tabs>
          <w:tab w:val="left" w:pos="7905"/>
        </w:tabs>
        <w:rPr>
          <w:color w:val="00B0F0"/>
        </w:rPr>
      </w:pPr>
      <w:r>
        <w:rPr>
          <w:color w:val="00B0F0"/>
        </w:rPr>
        <w:t xml:space="preserve">We have introduced a new phone schedule with our staff, that means for the busiest hours of the day, the phones will be attended more staff from all departments. We have started to see a huge improvement in the wait times and call back quality. </w:t>
      </w:r>
    </w:p>
    <w:p w14:paraId="4E372CEA" w14:textId="77777777" w:rsidR="00463514" w:rsidRPr="00A570AD" w:rsidRDefault="00463514" w:rsidP="00463514">
      <w:pPr>
        <w:tabs>
          <w:tab w:val="left" w:pos="7905"/>
        </w:tabs>
        <w:rPr>
          <w:color w:val="00B0F0"/>
        </w:rPr>
      </w:pPr>
      <w:r>
        <w:rPr>
          <w:color w:val="00B0F0"/>
        </w:rPr>
        <w:t xml:space="preserve">We do also encourage the use of the online consultation form via our website to bypass the need for a telephone call. The online consultation is the earliest point of contact opening at 7:30 in the morning. </w:t>
      </w:r>
    </w:p>
    <w:p w14:paraId="6C489C29" w14:textId="77777777" w:rsidR="00B82574" w:rsidRPr="00A570AD" w:rsidRDefault="00B82574" w:rsidP="00A570AD">
      <w:pPr>
        <w:tabs>
          <w:tab w:val="left" w:pos="7905"/>
        </w:tabs>
        <w:rPr>
          <w:color w:val="00B0F0"/>
        </w:rPr>
      </w:pPr>
    </w:p>
    <w:sectPr w:rsidR="00B82574" w:rsidRPr="00A570A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69F83" w14:textId="77777777" w:rsidR="002C6FF5" w:rsidRDefault="002C6FF5" w:rsidP="00ED2404">
      <w:pPr>
        <w:spacing w:after="0" w:line="240" w:lineRule="auto"/>
      </w:pPr>
      <w:r>
        <w:separator/>
      </w:r>
    </w:p>
  </w:endnote>
  <w:endnote w:type="continuationSeparator" w:id="0">
    <w:p w14:paraId="0ABE2685" w14:textId="77777777" w:rsidR="002C6FF5" w:rsidRDefault="002C6FF5" w:rsidP="00ED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524E" w14:textId="7ECF0561" w:rsidR="00ED2404" w:rsidRDefault="00ED2404">
    <w:pPr>
      <w:pStyle w:val="Footer"/>
    </w:pPr>
    <w:r>
      <w:t>Thank you to all who have provided feedback; it is much appreciated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7087E" w14:textId="77777777" w:rsidR="002C6FF5" w:rsidRDefault="002C6FF5" w:rsidP="00ED2404">
      <w:pPr>
        <w:spacing w:after="0" w:line="240" w:lineRule="auto"/>
      </w:pPr>
      <w:r>
        <w:separator/>
      </w:r>
    </w:p>
  </w:footnote>
  <w:footnote w:type="continuationSeparator" w:id="0">
    <w:p w14:paraId="68870C32" w14:textId="77777777" w:rsidR="002C6FF5" w:rsidRDefault="002C6FF5" w:rsidP="00ED2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B6983"/>
    <w:multiLevelType w:val="hybridMultilevel"/>
    <w:tmpl w:val="2452D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CD"/>
    <w:multiLevelType w:val="hybridMultilevel"/>
    <w:tmpl w:val="C3EE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529C0"/>
    <w:multiLevelType w:val="hybridMultilevel"/>
    <w:tmpl w:val="DEA4D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17728">
    <w:abstractNumId w:val="2"/>
  </w:num>
  <w:num w:numId="2" w16cid:durableId="1899977081">
    <w:abstractNumId w:val="0"/>
  </w:num>
  <w:num w:numId="3" w16cid:durableId="104066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7D"/>
    <w:rsid w:val="00002F3F"/>
    <w:rsid w:val="00012D36"/>
    <w:rsid w:val="0009275D"/>
    <w:rsid w:val="00165A41"/>
    <w:rsid w:val="0019648E"/>
    <w:rsid w:val="002213E8"/>
    <w:rsid w:val="00235B44"/>
    <w:rsid w:val="00236F96"/>
    <w:rsid w:val="00242B9C"/>
    <w:rsid w:val="00284F14"/>
    <w:rsid w:val="002A1665"/>
    <w:rsid w:val="002C6FF5"/>
    <w:rsid w:val="002D4E36"/>
    <w:rsid w:val="003A20E4"/>
    <w:rsid w:val="003A216A"/>
    <w:rsid w:val="00421015"/>
    <w:rsid w:val="00454547"/>
    <w:rsid w:val="00463514"/>
    <w:rsid w:val="00507D77"/>
    <w:rsid w:val="005275C3"/>
    <w:rsid w:val="00553E94"/>
    <w:rsid w:val="005B06C8"/>
    <w:rsid w:val="00623F69"/>
    <w:rsid w:val="00624AB7"/>
    <w:rsid w:val="006560E8"/>
    <w:rsid w:val="00663CC7"/>
    <w:rsid w:val="00665674"/>
    <w:rsid w:val="00691F0C"/>
    <w:rsid w:val="006E5061"/>
    <w:rsid w:val="00793F97"/>
    <w:rsid w:val="007C14E1"/>
    <w:rsid w:val="007C3A0C"/>
    <w:rsid w:val="00805717"/>
    <w:rsid w:val="008A74F1"/>
    <w:rsid w:val="0096637D"/>
    <w:rsid w:val="00983EE7"/>
    <w:rsid w:val="009C1250"/>
    <w:rsid w:val="00A31EB4"/>
    <w:rsid w:val="00A570AD"/>
    <w:rsid w:val="00A62678"/>
    <w:rsid w:val="00A75477"/>
    <w:rsid w:val="00AA2294"/>
    <w:rsid w:val="00AB4BF9"/>
    <w:rsid w:val="00B030E4"/>
    <w:rsid w:val="00B122A9"/>
    <w:rsid w:val="00B70D40"/>
    <w:rsid w:val="00B82574"/>
    <w:rsid w:val="00BB0BDA"/>
    <w:rsid w:val="00BD79DB"/>
    <w:rsid w:val="00C04CC2"/>
    <w:rsid w:val="00C514C8"/>
    <w:rsid w:val="00C56ADA"/>
    <w:rsid w:val="00C924BC"/>
    <w:rsid w:val="00CE3928"/>
    <w:rsid w:val="00D1006E"/>
    <w:rsid w:val="00D21D01"/>
    <w:rsid w:val="00D36FF9"/>
    <w:rsid w:val="00D37B67"/>
    <w:rsid w:val="00DB1DCB"/>
    <w:rsid w:val="00E23EC1"/>
    <w:rsid w:val="00E70DD1"/>
    <w:rsid w:val="00ED2404"/>
    <w:rsid w:val="00F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2086"/>
  <w15:chartTrackingRefBased/>
  <w15:docId w15:val="{144B6FDA-DBF2-48DE-995B-EE2E993C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24F1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4F1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37D"/>
    <w:pPr>
      <w:keepNext/>
      <w:keepLines/>
      <w:spacing w:before="160" w:after="80"/>
      <w:outlineLvl w:val="2"/>
    </w:pPr>
    <w:rPr>
      <w:rFonts w:eastAsiaTheme="majorEastAsia" w:cstheme="majorBidi"/>
      <w:color w:val="124F1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4F1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37D"/>
    <w:pPr>
      <w:keepNext/>
      <w:keepLines/>
      <w:spacing w:before="80" w:after="40"/>
      <w:outlineLvl w:val="4"/>
    </w:pPr>
    <w:rPr>
      <w:rFonts w:eastAsiaTheme="majorEastAsia" w:cstheme="majorBidi"/>
      <w:color w:val="124F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37D"/>
    <w:rPr>
      <w:rFonts w:asciiTheme="majorHAnsi" w:eastAsiaTheme="majorEastAsia" w:hAnsiTheme="majorHAnsi" w:cstheme="majorBidi"/>
      <w:color w:val="124F1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37D"/>
    <w:rPr>
      <w:rFonts w:asciiTheme="majorHAnsi" w:eastAsiaTheme="majorEastAsia" w:hAnsiTheme="majorHAnsi" w:cstheme="majorBidi"/>
      <w:color w:val="124F1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37D"/>
    <w:rPr>
      <w:rFonts w:eastAsiaTheme="majorEastAsia" w:cstheme="majorBidi"/>
      <w:color w:val="124F1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37D"/>
    <w:rPr>
      <w:rFonts w:eastAsiaTheme="majorEastAsia" w:cstheme="majorBidi"/>
      <w:i/>
      <w:iCs/>
      <w:color w:val="124F1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37D"/>
    <w:rPr>
      <w:rFonts w:eastAsiaTheme="majorEastAsia" w:cstheme="majorBidi"/>
      <w:color w:val="124F1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37D"/>
    <w:rPr>
      <w:i/>
      <w:iCs/>
      <w:color w:val="124F1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37D"/>
    <w:pPr>
      <w:pBdr>
        <w:top w:val="single" w:sz="4" w:space="10" w:color="124F1A" w:themeColor="accent1" w:themeShade="BF"/>
        <w:bottom w:val="single" w:sz="4" w:space="10" w:color="124F1A" w:themeColor="accent1" w:themeShade="BF"/>
      </w:pBdr>
      <w:spacing w:before="360" w:after="360"/>
      <w:ind w:left="864" w:right="864"/>
      <w:jc w:val="center"/>
    </w:pPr>
    <w:rPr>
      <w:i/>
      <w:iCs/>
      <w:color w:val="124F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37D"/>
    <w:rPr>
      <w:i/>
      <w:iCs/>
      <w:color w:val="124F1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37D"/>
    <w:rPr>
      <w:b/>
      <w:bCs/>
      <w:smallCaps/>
      <w:color w:val="124F1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04"/>
  </w:style>
  <w:style w:type="paragraph" w:styleId="Footer">
    <w:name w:val="footer"/>
    <w:basedOn w:val="Normal"/>
    <w:link w:val="FooterChar"/>
    <w:uiPriority w:val="99"/>
    <w:unhideWhenUsed/>
    <w:rsid w:val="00ED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04"/>
  </w:style>
  <w:style w:type="table" w:styleId="TableGrid">
    <w:name w:val="Table Grid"/>
    <w:basedOn w:val="TableNormal"/>
    <w:uiPriority w:val="39"/>
    <w:rsid w:val="0028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sandsfccg-my.sharepoint.com/personal/ben_elliott_southportandformbygp_nhs_uk/Documents/Ben/Friends%20and%20Family%20Data-%20Templ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Friends and Family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0CB-46AA-8721-98A634F0DD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0CB-46AA-8721-98A634F0DD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0CB-46AA-8721-98A634F0DD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0CB-46AA-8721-98A634F0DD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40CB-46AA-8721-98A634F0DD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40CB-46AA-8721-98A634F0DDBF}"/>
              </c:ext>
            </c:extLst>
          </c:dPt>
          <c:dLbls>
            <c:delete val="1"/>
          </c:dLbls>
          <c:cat>
            <c:strRef>
              <c:f>Sheet1!$C$9:$H$9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Don’t know</c:v>
                </c:pt>
              </c:strCache>
              <c:extLst/>
            </c:strRef>
          </c:cat>
          <c:val>
            <c:numRef>
              <c:f>Sheet1!$C$16:$H$16</c:f>
              <c:numCache>
                <c:formatCode>0%</c:formatCode>
                <c:ptCount val="6"/>
                <c:pt idx="0">
                  <c:v>0.76351351351351349</c:v>
                </c:pt>
                <c:pt idx="1">
                  <c:v>0.1891891891891892</c:v>
                </c:pt>
                <c:pt idx="2">
                  <c:v>4.0540540540540543E-2</c:v>
                </c:pt>
                <c:pt idx="3">
                  <c:v>0</c:v>
                </c:pt>
                <c:pt idx="4">
                  <c:v>6.7567567567567571E-3</c:v>
                </c:pt>
                <c:pt idx="5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40CB-46AA-8721-98A634F0DDB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90513919931E-2"/>
          <c:y val="0.90946205287161308"/>
          <c:w val="0.91532684274775333"/>
          <c:h val="6.6790411480593406E-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96B24"/>
      </a:accent1>
      <a:accent2>
        <a:srgbClr val="47D45A"/>
      </a:accent2>
      <a:accent3>
        <a:srgbClr val="747474"/>
      </a:accent3>
      <a:accent4>
        <a:srgbClr val="FFC000"/>
      </a:accent4>
      <a:accent5>
        <a:srgbClr val="FF0000"/>
      </a:accent5>
      <a:accent6>
        <a:srgbClr val="E8E8E8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7423-0ACD-4E01-932B-7164C980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Elliott</dc:creator>
  <cp:keywords/>
  <dc:description/>
  <cp:lastModifiedBy>Ben Elliott</cp:lastModifiedBy>
  <cp:revision>6</cp:revision>
  <dcterms:created xsi:type="dcterms:W3CDTF">2025-08-01T09:25:00Z</dcterms:created>
  <dcterms:modified xsi:type="dcterms:W3CDTF">2025-08-01T10:00:00Z</dcterms:modified>
</cp:coreProperties>
</file>